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E4A9A" w14:textId="5C0C79D6" w:rsidR="00F4776C" w:rsidRPr="004C7F14" w:rsidRDefault="00F4776C" w:rsidP="00F4776C">
      <w:pPr>
        <w:pStyle w:val="Heading1"/>
        <w:jc w:val="center"/>
        <w:rPr>
          <w:b/>
          <w:bCs/>
          <w:color w:val="000000" w:themeColor="text1"/>
        </w:rPr>
      </w:pPr>
      <w:r>
        <w:rPr>
          <w:b/>
          <w:bCs/>
          <w:color w:val="000000" w:themeColor="text1"/>
        </w:rPr>
        <w:t>Chemical Compounds and Reactions</w:t>
      </w:r>
      <w:r>
        <w:rPr>
          <w:b/>
          <w:bCs/>
          <w:color w:val="000000" w:themeColor="text1"/>
        </w:rPr>
        <w:br/>
        <w:t xml:space="preserve">Comprehension </w:t>
      </w:r>
      <w:r w:rsidRPr="001F7282">
        <w:rPr>
          <w:b/>
          <w:bCs/>
          <w:color w:val="000000" w:themeColor="text1"/>
        </w:rPr>
        <w:t>Check</w:t>
      </w:r>
    </w:p>
    <w:p w14:paraId="0ED0BD6E" w14:textId="77777777" w:rsidR="00F4776C" w:rsidRPr="004C7F14" w:rsidRDefault="00F4776C" w:rsidP="00F4776C">
      <w:pPr>
        <w:jc w:val="center"/>
        <w:rPr>
          <w:color w:val="000000" w:themeColor="text1"/>
        </w:rPr>
      </w:pPr>
    </w:p>
    <w:p w14:paraId="3495F033" w14:textId="51969DDC" w:rsidR="00282A2D" w:rsidRDefault="00060E7D" w:rsidP="00060E7D">
      <w:pPr>
        <w:pStyle w:val="ListParagraph"/>
        <w:numPr>
          <w:ilvl w:val="0"/>
          <w:numId w:val="4"/>
        </w:numPr>
      </w:pPr>
      <w:r>
        <w:t xml:space="preserve">How are chemical compounds, elements, molecules, and atoms related? </w:t>
      </w:r>
    </w:p>
    <w:p w14:paraId="3E529331" w14:textId="3EA636A6" w:rsidR="0024631D" w:rsidRDefault="0024631D" w:rsidP="0024631D"/>
    <w:p w14:paraId="098B4C62" w14:textId="3FFE096B" w:rsidR="00946FB9" w:rsidRDefault="00946FB9" w:rsidP="0024631D"/>
    <w:p w14:paraId="0FBC2218" w14:textId="3F74AC7D" w:rsidR="00946FB9" w:rsidRDefault="00946FB9" w:rsidP="0024631D"/>
    <w:p w14:paraId="1E39C733" w14:textId="73211F1B" w:rsidR="00946FB9" w:rsidRDefault="00946FB9" w:rsidP="0024631D"/>
    <w:p w14:paraId="58B346B1" w14:textId="77777777" w:rsidR="00587D30" w:rsidRDefault="00587D30" w:rsidP="0024631D"/>
    <w:p w14:paraId="53DD229E" w14:textId="77777777" w:rsidR="00946FB9" w:rsidRDefault="00946FB9" w:rsidP="0024631D"/>
    <w:p w14:paraId="59E168B6" w14:textId="48980063" w:rsidR="00C77878" w:rsidRDefault="00C77878" w:rsidP="00060E7D">
      <w:pPr>
        <w:pStyle w:val="ListParagraph"/>
        <w:numPr>
          <w:ilvl w:val="0"/>
          <w:numId w:val="4"/>
        </w:numPr>
      </w:pPr>
      <w:r>
        <w:t>What is a chemical formula? What does the chemical formula CO</w:t>
      </w:r>
      <w:r w:rsidRPr="002D0BDE">
        <w:rPr>
          <w:vertAlign w:val="subscript"/>
        </w:rPr>
        <w:t>2</w:t>
      </w:r>
      <w:r>
        <w:t xml:space="preserve"> </w:t>
      </w:r>
      <w:r w:rsidR="00C3281F">
        <w:t>represent?</w:t>
      </w:r>
    </w:p>
    <w:p w14:paraId="44558A93" w14:textId="74248810" w:rsidR="00A80E06" w:rsidRDefault="00A80E06" w:rsidP="00A80E06"/>
    <w:p w14:paraId="3884CF5D" w14:textId="5A13FEDF" w:rsidR="00946FB9" w:rsidRDefault="00946FB9" w:rsidP="00A80E06"/>
    <w:p w14:paraId="4C2593EB" w14:textId="58A86F38" w:rsidR="00946FB9" w:rsidRDefault="00946FB9" w:rsidP="00A80E06"/>
    <w:p w14:paraId="50BF90CF" w14:textId="60232A64" w:rsidR="00946FB9" w:rsidRDefault="00946FB9" w:rsidP="00A80E06"/>
    <w:p w14:paraId="401E2C53" w14:textId="60973881" w:rsidR="00946FB9" w:rsidRDefault="00946FB9" w:rsidP="00A80E06"/>
    <w:p w14:paraId="245F8A3A" w14:textId="77777777" w:rsidR="00946FB9" w:rsidRDefault="00946FB9" w:rsidP="00A80E06"/>
    <w:p w14:paraId="2D02288C" w14:textId="78C3FAE7" w:rsidR="002D0BDE" w:rsidRDefault="008A316A" w:rsidP="00060E7D">
      <w:pPr>
        <w:pStyle w:val="ListParagraph"/>
        <w:numPr>
          <w:ilvl w:val="0"/>
          <w:numId w:val="4"/>
        </w:numPr>
      </w:pPr>
      <w:r>
        <w:t xml:space="preserve">What is a chemical equation and how does it show reactants and products? </w:t>
      </w:r>
    </w:p>
    <w:p w14:paraId="13ACAEE1" w14:textId="01043B83" w:rsidR="00D851B7" w:rsidRDefault="00D851B7" w:rsidP="00D851B7">
      <w:pPr>
        <w:spacing w:line="276" w:lineRule="auto"/>
      </w:pPr>
    </w:p>
    <w:p w14:paraId="1A6BC411" w14:textId="334D91DA" w:rsidR="00946FB9" w:rsidRDefault="00946FB9" w:rsidP="00D851B7">
      <w:pPr>
        <w:spacing w:line="276" w:lineRule="auto"/>
      </w:pPr>
    </w:p>
    <w:p w14:paraId="41E116B9" w14:textId="73319414" w:rsidR="00946FB9" w:rsidRDefault="00946FB9" w:rsidP="00D851B7">
      <w:pPr>
        <w:spacing w:line="276" w:lineRule="auto"/>
      </w:pPr>
    </w:p>
    <w:p w14:paraId="500AB5C1" w14:textId="45EB9BEF" w:rsidR="00946FB9" w:rsidRDefault="00946FB9" w:rsidP="00D851B7">
      <w:pPr>
        <w:spacing w:line="276" w:lineRule="auto"/>
      </w:pPr>
    </w:p>
    <w:p w14:paraId="7AC9EC19" w14:textId="2F7377D7" w:rsidR="00946FB9" w:rsidRDefault="00946FB9" w:rsidP="00D851B7">
      <w:pPr>
        <w:spacing w:line="276" w:lineRule="auto"/>
      </w:pPr>
    </w:p>
    <w:p w14:paraId="7BC93736" w14:textId="71581716" w:rsidR="00946FB9" w:rsidRDefault="00946FB9" w:rsidP="00D851B7">
      <w:pPr>
        <w:spacing w:line="276" w:lineRule="auto"/>
      </w:pPr>
    </w:p>
    <w:p w14:paraId="5B7AAC97" w14:textId="77777777" w:rsidR="00946FB9" w:rsidRDefault="00946FB9" w:rsidP="00D851B7">
      <w:pPr>
        <w:spacing w:line="276" w:lineRule="auto"/>
      </w:pPr>
    </w:p>
    <w:p w14:paraId="1E608523" w14:textId="2F7B85ED" w:rsidR="00702E80" w:rsidRDefault="00702E80" w:rsidP="00060E7D">
      <w:pPr>
        <w:pStyle w:val="ListParagraph"/>
        <w:numPr>
          <w:ilvl w:val="0"/>
          <w:numId w:val="4"/>
        </w:numPr>
      </w:pPr>
      <w:r>
        <w:t>According to the text, “atoms are not created or destroyed in chemical reactions.” How does the following chemical equation show this? CH</w:t>
      </w:r>
      <w:r w:rsidRPr="00F40DDF">
        <w:rPr>
          <w:vertAlign w:val="subscript"/>
        </w:rPr>
        <w:t>4</w:t>
      </w:r>
      <w:r>
        <w:t xml:space="preserve"> + 2O</w:t>
      </w:r>
      <w:r w:rsidRPr="00F40DDF">
        <w:rPr>
          <w:vertAlign w:val="subscript"/>
        </w:rPr>
        <w:t>2</w:t>
      </w:r>
      <w:r>
        <w:t xml:space="preserve"> </w:t>
      </w:r>
      <w:r>
        <w:sym w:font="Wingdings" w:char="F0E0"/>
      </w:r>
      <w:r>
        <w:t xml:space="preserve"> CO</w:t>
      </w:r>
      <w:r w:rsidRPr="00F40DDF">
        <w:rPr>
          <w:vertAlign w:val="subscript"/>
        </w:rPr>
        <w:t>2</w:t>
      </w:r>
      <w:r>
        <w:t xml:space="preserve"> + 2H</w:t>
      </w:r>
      <w:r w:rsidRPr="00F40DDF">
        <w:rPr>
          <w:vertAlign w:val="subscript"/>
        </w:rPr>
        <w:t>2</w:t>
      </w:r>
      <w:r>
        <w:t>O</w:t>
      </w:r>
    </w:p>
    <w:p w14:paraId="6760B68D" w14:textId="3540A165" w:rsidR="0098453B" w:rsidRDefault="0098453B" w:rsidP="0098453B"/>
    <w:p w14:paraId="0B7C6B5F" w14:textId="3F2FE085" w:rsidR="00946FB9" w:rsidRDefault="00946FB9" w:rsidP="0098453B"/>
    <w:p w14:paraId="2AC53352" w14:textId="6A4EA4EE" w:rsidR="00946FB9" w:rsidRDefault="00946FB9" w:rsidP="0098453B"/>
    <w:p w14:paraId="661A3DFD" w14:textId="17C8F299" w:rsidR="00946FB9" w:rsidRDefault="00946FB9" w:rsidP="0098453B"/>
    <w:p w14:paraId="130F8956" w14:textId="56147318" w:rsidR="00946FB9" w:rsidRDefault="00946FB9" w:rsidP="0098453B"/>
    <w:p w14:paraId="69904B2A" w14:textId="77777777" w:rsidR="00946FB9" w:rsidRDefault="00946FB9" w:rsidP="0098453B"/>
    <w:p w14:paraId="1938CA8C" w14:textId="57019114" w:rsidR="0070227A" w:rsidRDefault="00321DE8" w:rsidP="00060E7D">
      <w:pPr>
        <w:pStyle w:val="ListParagraph"/>
        <w:numPr>
          <w:ilvl w:val="0"/>
          <w:numId w:val="4"/>
        </w:numPr>
      </w:pPr>
      <w:r>
        <w:t>Many chemical reactions release energy. What is an exothermic reaction? Provide an example to strengthen your response.</w:t>
      </w:r>
    </w:p>
    <w:p w14:paraId="052D0F71" w14:textId="2FF016BD" w:rsidR="00687399" w:rsidRDefault="00687399" w:rsidP="00687399"/>
    <w:p w14:paraId="28A510A7" w14:textId="5F7C8ECA" w:rsidR="00946FB9" w:rsidRDefault="00946FB9" w:rsidP="00687399"/>
    <w:p w14:paraId="487EB718" w14:textId="4042FA25" w:rsidR="00946FB9" w:rsidRDefault="00946FB9" w:rsidP="00687399"/>
    <w:p w14:paraId="648342E4" w14:textId="1AAA22C9" w:rsidR="00946FB9" w:rsidRDefault="00946FB9" w:rsidP="00687399"/>
    <w:p w14:paraId="0C053976" w14:textId="3F7A1F6F" w:rsidR="00946FB9" w:rsidRDefault="00946FB9" w:rsidP="00687399"/>
    <w:p w14:paraId="4B14CEAC" w14:textId="77777777" w:rsidR="00946FB9" w:rsidRDefault="00946FB9" w:rsidP="00687399"/>
    <w:p w14:paraId="3B9F273C" w14:textId="0F0FF1DF" w:rsidR="008B5543" w:rsidRDefault="008B5543" w:rsidP="00060E7D">
      <w:pPr>
        <w:pStyle w:val="ListParagraph"/>
        <w:numPr>
          <w:ilvl w:val="0"/>
          <w:numId w:val="4"/>
        </w:numPr>
      </w:pPr>
      <w:r>
        <w:t xml:space="preserve">What are endothermic reactions? Provide an example to strengthen your response. </w:t>
      </w:r>
    </w:p>
    <w:p w14:paraId="71BEADE2" w14:textId="7403F5F4" w:rsidR="00D552B0" w:rsidRDefault="00D552B0" w:rsidP="00D552B0"/>
    <w:p w14:paraId="56FF97C3" w14:textId="266DF313" w:rsidR="00946FB9" w:rsidRDefault="00946FB9" w:rsidP="00D552B0"/>
    <w:p w14:paraId="6312F492" w14:textId="693D689E" w:rsidR="00946FB9" w:rsidRDefault="00946FB9" w:rsidP="00D552B0"/>
    <w:p w14:paraId="73E35E98" w14:textId="74B0EE51" w:rsidR="00946FB9" w:rsidRDefault="00946FB9" w:rsidP="00D552B0"/>
    <w:p w14:paraId="42B3986E" w14:textId="7EEB894D" w:rsidR="00946FB9" w:rsidRDefault="00946FB9" w:rsidP="00D552B0"/>
    <w:p w14:paraId="2CFF4AE8" w14:textId="58E96A8A" w:rsidR="00946FB9" w:rsidRDefault="00946FB9" w:rsidP="00D552B0"/>
    <w:p w14:paraId="0DA91C2F" w14:textId="77777777" w:rsidR="00946FB9" w:rsidRDefault="00946FB9" w:rsidP="00D552B0"/>
    <w:p w14:paraId="39BE61FC" w14:textId="3972E6F5" w:rsidR="008B5543" w:rsidRDefault="003C35C0" w:rsidP="00060E7D">
      <w:pPr>
        <w:pStyle w:val="ListParagraph"/>
        <w:numPr>
          <w:ilvl w:val="0"/>
          <w:numId w:val="4"/>
        </w:numPr>
      </w:pPr>
      <w:r>
        <w:t>Why are atoms likely to form compounds in the first place?</w:t>
      </w:r>
    </w:p>
    <w:p w14:paraId="081306DF" w14:textId="2809F0D7" w:rsidR="002351DB" w:rsidRDefault="002351DB" w:rsidP="004D4E08"/>
    <w:p w14:paraId="20693C41" w14:textId="00393C6B" w:rsidR="00946FB9" w:rsidRDefault="00946FB9" w:rsidP="004D4E08"/>
    <w:p w14:paraId="2ECF8E31" w14:textId="6B8EC5EA" w:rsidR="00946FB9" w:rsidRDefault="00946FB9" w:rsidP="004D4E08"/>
    <w:p w14:paraId="5F4BA19C" w14:textId="7383C465" w:rsidR="00946FB9" w:rsidRDefault="00946FB9" w:rsidP="004D4E08"/>
    <w:p w14:paraId="21125805" w14:textId="57C77F12" w:rsidR="00946FB9" w:rsidRDefault="00946FB9" w:rsidP="004D4E08"/>
    <w:p w14:paraId="1B62CBC7" w14:textId="38305CE5" w:rsidR="00946FB9" w:rsidRDefault="00946FB9" w:rsidP="004D4E08"/>
    <w:p w14:paraId="35345CBD" w14:textId="34D69B7F" w:rsidR="00946FB9" w:rsidRDefault="00946FB9" w:rsidP="004D4E08"/>
    <w:p w14:paraId="28183300" w14:textId="77777777" w:rsidR="00946FB9" w:rsidRDefault="00946FB9" w:rsidP="004D4E08"/>
    <w:p w14:paraId="68E2581E" w14:textId="5B343E02" w:rsidR="007A48E2" w:rsidRDefault="005920CC" w:rsidP="007A48E2">
      <w:pPr>
        <w:pStyle w:val="ListParagraph"/>
        <w:numPr>
          <w:ilvl w:val="0"/>
          <w:numId w:val="4"/>
        </w:numPr>
      </w:pPr>
      <w:r>
        <w:t>Explain the roles of elections and electron shells in covalent bonds.</w:t>
      </w:r>
    </w:p>
    <w:p w14:paraId="1E3B0A30" w14:textId="694F76D6" w:rsidR="007A48E2" w:rsidRDefault="007A48E2" w:rsidP="007A48E2"/>
    <w:p w14:paraId="288EED07" w14:textId="0E27E4A3" w:rsidR="00946FB9" w:rsidRDefault="00946FB9" w:rsidP="007A48E2"/>
    <w:p w14:paraId="2B7AF272" w14:textId="26B3BFDB" w:rsidR="00946FB9" w:rsidRDefault="00946FB9" w:rsidP="007A48E2"/>
    <w:p w14:paraId="58D3F020" w14:textId="55AFE4F9" w:rsidR="00946FB9" w:rsidRDefault="00946FB9" w:rsidP="007A48E2"/>
    <w:p w14:paraId="57F00D21" w14:textId="2F34A1AD" w:rsidR="00946FB9" w:rsidRDefault="00946FB9" w:rsidP="007A48E2"/>
    <w:p w14:paraId="112B38E6" w14:textId="77777777" w:rsidR="00946FB9" w:rsidRDefault="00946FB9" w:rsidP="007A48E2"/>
    <w:p w14:paraId="7D021CEB" w14:textId="55D434B1" w:rsidR="005920CC" w:rsidRDefault="005920CC" w:rsidP="00060E7D">
      <w:pPr>
        <w:pStyle w:val="ListParagraph"/>
        <w:numPr>
          <w:ilvl w:val="0"/>
          <w:numId w:val="4"/>
        </w:numPr>
      </w:pPr>
      <w:r>
        <w:t>Explain the roles of elections and electron shells in ionic bonds.</w:t>
      </w:r>
    </w:p>
    <w:p w14:paraId="6B86CEF2" w14:textId="5AEF8582" w:rsidR="00B9009C" w:rsidRDefault="00B9009C" w:rsidP="00B9009C"/>
    <w:p w14:paraId="31E1C503" w14:textId="3D4FD670" w:rsidR="00946FB9" w:rsidRDefault="00946FB9" w:rsidP="00B9009C"/>
    <w:p w14:paraId="3AE25211" w14:textId="177325AD" w:rsidR="00946FB9" w:rsidRDefault="00946FB9" w:rsidP="00B9009C"/>
    <w:p w14:paraId="37792CF9" w14:textId="3EBF1F1A" w:rsidR="00946FB9" w:rsidRDefault="00946FB9" w:rsidP="00B9009C"/>
    <w:p w14:paraId="45190FB2" w14:textId="6D7C050A" w:rsidR="00946FB9" w:rsidRDefault="00946FB9" w:rsidP="00B9009C"/>
    <w:p w14:paraId="49DA479E" w14:textId="77777777" w:rsidR="00946FB9" w:rsidRDefault="00946FB9" w:rsidP="00B9009C"/>
    <w:p w14:paraId="5A3F4274" w14:textId="1770C7F3" w:rsidR="005920CC" w:rsidRDefault="003A4CE6" w:rsidP="00060E7D">
      <w:pPr>
        <w:pStyle w:val="ListParagraph"/>
        <w:numPr>
          <w:ilvl w:val="0"/>
          <w:numId w:val="4"/>
        </w:numPr>
      </w:pPr>
      <w:r>
        <w:t xml:space="preserve">Compare activation energy to catalysts. </w:t>
      </w:r>
    </w:p>
    <w:p w14:paraId="5CB36861" w14:textId="3433D7CE" w:rsidR="00E7421B" w:rsidRDefault="00E7421B" w:rsidP="005128A2"/>
    <w:p w14:paraId="43EAD792" w14:textId="235CDECC" w:rsidR="00946FB9" w:rsidRDefault="00946FB9" w:rsidP="005128A2"/>
    <w:p w14:paraId="3CDBFB05" w14:textId="5E39D085" w:rsidR="00946FB9" w:rsidRDefault="00946FB9" w:rsidP="005128A2"/>
    <w:p w14:paraId="6B01791F" w14:textId="32908F4D" w:rsidR="00946FB9" w:rsidRDefault="00946FB9" w:rsidP="005128A2"/>
    <w:p w14:paraId="6ED64C52" w14:textId="2E3ACD57" w:rsidR="00946FB9" w:rsidRDefault="00946FB9" w:rsidP="005128A2"/>
    <w:p w14:paraId="52696566" w14:textId="3063E08F" w:rsidR="00671379" w:rsidRDefault="00671379" w:rsidP="005128A2"/>
    <w:p w14:paraId="02AA9403" w14:textId="64FCE432" w:rsidR="00671379" w:rsidRDefault="00671379" w:rsidP="005128A2"/>
    <w:p w14:paraId="1363B405" w14:textId="77777777" w:rsidR="00671379" w:rsidRPr="004C7F14" w:rsidRDefault="00671379" w:rsidP="00671379">
      <w:pPr>
        <w:pStyle w:val="Heading1"/>
        <w:jc w:val="center"/>
        <w:rPr>
          <w:b/>
          <w:bCs/>
          <w:color w:val="000000" w:themeColor="text1"/>
        </w:rPr>
      </w:pPr>
      <w:r>
        <w:rPr>
          <w:b/>
          <w:bCs/>
          <w:color w:val="000000" w:themeColor="text1"/>
        </w:rPr>
        <w:lastRenderedPageBreak/>
        <w:t>Chemical Compounds and Reactions</w:t>
      </w:r>
      <w:r>
        <w:rPr>
          <w:b/>
          <w:bCs/>
          <w:color w:val="000000" w:themeColor="text1"/>
        </w:rPr>
        <w:br/>
        <w:t xml:space="preserve">Comprehension </w:t>
      </w:r>
      <w:r w:rsidRPr="001F7282">
        <w:rPr>
          <w:b/>
          <w:bCs/>
          <w:color w:val="000000" w:themeColor="text1"/>
        </w:rPr>
        <w:t xml:space="preserve">Check </w:t>
      </w:r>
      <w:r w:rsidRPr="002D516C">
        <w:rPr>
          <w:b/>
          <w:bCs/>
          <w:color w:val="000000" w:themeColor="text1"/>
          <w:highlight w:val="yellow"/>
        </w:rPr>
        <w:t>Answer Key</w:t>
      </w:r>
    </w:p>
    <w:p w14:paraId="72FDEF7E" w14:textId="77777777" w:rsidR="00671379" w:rsidRPr="004C7F14" w:rsidRDefault="00671379" w:rsidP="00671379">
      <w:pPr>
        <w:jc w:val="center"/>
        <w:rPr>
          <w:color w:val="000000" w:themeColor="text1"/>
        </w:rPr>
      </w:pPr>
    </w:p>
    <w:p w14:paraId="12D9A026" w14:textId="14174E92" w:rsidR="00671379" w:rsidRDefault="00671379" w:rsidP="00671379">
      <w:pPr>
        <w:pStyle w:val="ListParagraph"/>
        <w:numPr>
          <w:ilvl w:val="0"/>
          <w:numId w:val="5"/>
        </w:numPr>
      </w:pPr>
      <w:r>
        <w:t xml:space="preserve">How are chemical compounds, elements, molecules, and atoms related? </w:t>
      </w:r>
    </w:p>
    <w:p w14:paraId="41E19085" w14:textId="0261A12A" w:rsidR="00671379" w:rsidRPr="00A0691C" w:rsidRDefault="00671379" w:rsidP="00671379">
      <w:pPr>
        <w:pStyle w:val="ListParagraph"/>
        <w:numPr>
          <w:ilvl w:val="1"/>
          <w:numId w:val="5"/>
        </w:numPr>
        <w:rPr>
          <w:highlight w:val="yellow"/>
        </w:rPr>
      </w:pPr>
      <w:r w:rsidRPr="00A0691C">
        <w:rPr>
          <w:highlight w:val="yellow"/>
        </w:rPr>
        <w:t xml:space="preserve">Atoms are tiny particles that make up all matter. When two or more atoms </w:t>
      </w:r>
      <w:r w:rsidR="00F4251B" w:rsidRPr="00A0691C">
        <w:rPr>
          <w:highlight w:val="yellow"/>
        </w:rPr>
        <w:t>join</w:t>
      </w:r>
      <w:r w:rsidRPr="00A0691C">
        <w:rPr>
          <w:highlight w:val="yellow"/>
        </w:rPr>
        <w:t xml:space="preserve"> an</w:t>
      </w:r>
      <w:r>
        <w:rPr>
          <w:highlight w:val="yellow"/>
        </w:rPr>
        <w:t>d</w:t>
      </w:r>
      <w:r w:rsidRPr="00A0691C">
        <w:rPr>
          <w:highlight w:val="yellow"/>
        </w:rPr>
        <w:t xml:space="preserve"> bond, they create a molecule. There are two types of molecules: compounds and elements. Chemical elements are unique. A chemical element is a substance made of only one kind of atom. Chemical compounds, on the other hand</w:t>
      </w:r>
      <w:r w:rsidR="00113CFA">
        <w:rPr>
          <w:highlight w:val="yellow"/>
        </w:rPr>
        <w:t>,</w:t>
      </w:r>
      <w:r w:rsidRPr="00A0691C">
        <w:rPr>
          <w:highlight w:val="yellow"/>
        </w:rPr>
        <w:t xml:space="preserve"> are substances that contain more than one kind of atom.</w:t>
      </w:r>
    </w:p>
    <w:p w14:paraId="0572196F" w14:textId="77777777" w:rsidR="00671379" w:rsidRDefault="00671379" w:rsidP="00671379"/>
    <w:p w14:paraId="05466602" w14:textId="77777777" w:rsidR="00671379" w:rsidRDefault="00671379" w:rsidP="00671379">
      <w:pPr>
        <w:pStyle w:val="ListParagraph"/>
        <w:numPr>
          <w:ilvl w:val="0"/>
          <w:numId w:val="5"/>
        </w:numPr>
      </w:pPr>
      <w:r>
        <w:t>What is a chemical formula? What does the chemical formula CO</w:t>
      </w:r>
      <w:r w:rsidRPr="002D0BDE">
        <w:rPr>
          <w:vertAlign w:val="subscript"/>
        </w:rPr>
        <w:t>2</w:t>
      </w:r>
      <w:r>
        <w:t xml:space="preserve"> represent?</w:t>
      </w:r>
    </w:p>
    <w:p w14:paraId="78C4146B" w14:textId="77777777" w:rsidR="00671379" w:rsidRPr="00A0691C" w:rsidRDefault="00671379" w:rsidP="00671379">
      <w:pPr>
        <w:pStyle w:val="ListParagraph"/>
        <w:numPr>
          <w:ilvl w:val="1"/>
          <w:numId w:val="5"/>
        </w:numPr>
        <w:rPr>
          <w:highlight w:val="yellow"/>
        </w:rPr>
      </w:pPr>
      <w:r w:rsidRPr="00A0691C">
        <w:rPr>
          <w:highlight w:val="yellow"/>
        </w:rPr>
        <w:t>A chemical formula is a notation that shows the number and kind of atoms that make up a particular substance. We use chemical formulas as shorthand when writing chemical equations and when talking about molecules. CO</w:t>
      </w:r>
      <w:r w:rsidRPr="00A0691C">
        <w:rPr>
          <w:highlight w:val="yellow"/>
          <w:vertAlign w:val="subscript"/>
        </w:rPr>
        <w:t>2</w:t>
      </w:r>
      <w:r w:rsidRPr="00A0691C">
        <w:rPr>
          <w:highlight w:val="yellow"/>
        </w:rPr>
        <w:t xml:space="preserve"> represents the chemical compound carbon dioxide. </w:t>
      </w:r>
    </w:p>
    <w:p w14:paraId="155047D5" w14:textId="77777777" w:rsidR="00671379" w:rsidRDefault="00671379" w:rsidP="00671379"/>
    <w:p w14:paraId="43E06CB4" w14:textId="77777777" w:rsidR="00671379" w:rsidRDefault="00671379" w:rsidP="00671379">
      <w:pPr>
        <w:pStyle w:val="ListParagraph"/>
        <w:numPr>
          <w:ilvl w:val="0"/>
          <w:numId w:val="5"/>
        </w:numPr>
      </w:pPr>
      <w:r>
        <w:t xml:space="preserve">What is a chemical equation and how does it show reactants and products? </w:t>
      </w:r>
    </w:p>
    <w:p w14:paraId="13B70352" w14:textId="152ADF99" w:rsidR="00671379" w:rsidRPr="00A0691C" w:rsidRDefault="00671379" w:rsidP="00671379">
      <w:pPr>
        <w:pStyle w:val="ListParagraph"/>
        <w:numPr>
          <w:ilvl w:val="1"/>
          <w:numId w:val="5"/>
        </w:numPr>
        <w:spacing w:line="276" w:lineRule="auto"/>
        <w:rPr>
          <w:highlight w:val="yellow"/>
        </w:rPr>
      </w:pPr>
      <w:r w:rsidRPr="00A0691C">
        <w:rPr>
          <w:highlight w:val="yellow"/>
        </w:rPr>
        <w:t>Chemical reactions occur when atoms split from or join with other atoms to create countless substances. Reactants are the substances that begin chemical reactions</w:t>
      </w:r>
      <w:r w:rsidR="00285FDA">
        <w:rPr>
          <w:highlight w:val="yellow"/>
        </w:rPr>
        <w:t>,</w:t>
      </w:r>
      <w:r w:rsidRPr="00A0691C">
        <w:rPr>
          <w:highlight w:val="yellow"/>
        </w:rPr>
        <w:t xml:space="preserve"> and products are the substances that are left after the reactions take place. Chemical equations use chemical formulas to show reactants on the left side of an arrow and products on the right.</w:t>
      </w:r>
    </w:p>
    <w:p w14:paraId="6F0710AA" w14:textId="77777777" w:rsidR="00671379" w:rsidRDefault="00671379" w:rsidP="00671379">
      <w:pPr>
        <w:spacing w:line="276" w:lineRule="auto"/>
      </w:pPr>
    </w:p>
    <w:p w14:paraId="7D174C94" w14:textId="77777777" w:rsidR="00671379" w:rsidRDefault="00671379" w:rsidP="00671379">
      <w:pPr>
        <w:pStyle w:val="ListParagraph"/>
        <w:numPr>
          <w:ilvl w:val="0"/>
          <w:numId w:val="5"/>
        </w:numPr>
      </w:pPr>
      <w:r>
        <w:t>According to the text, “atoms are not created or destroyed in chemical reactions.” How does the following chemical equation show this? CH</w:t>
      </w:r>
      <w:r w:rsidRPr="00F40DDF">
        <w:rPr>
          <w:vertAlign w:val="subscript"/>
        </w:rPr>
        <w:t>4</w:t>
      </w:r>
      <w:r>
        <w:t xml:space="preserve"> + 2O</w:t>
      </w:r>
      <w:r w:rsidRPr="00F40DDF">
        <w:rPr>
          <w:vertAlign w:val="subscript"/>
        </w:rPr>
        <w:t>2</w:t>
      </w:r>
      <w:r>
        <w:t xml:space="preserve"> </w:t>
      </w:r>
      <w:r>
        <w:sym w:font="Wingdings" w:char="F0E0"/>
      </w:r>
      <w:r>
        <w:t xml:space="preserve"> CO</w:t>
      </w:r>
      <w:r w:rsidRPr="00F40DDF">
        <w:rPr>
          <w:vertAlign w:val="subscript"/>
        </w:rPr>
        <w:t>2</w:t>
      </w:r>
      <w:r>
        <w:t xml:space="preserve"> + 2H</w:t>
      </w:r>
      <w:r w:rsidRPr="00F40DDF">
        <w:rPr>
          <w:vertAlign w:val="subscript"/>
        </w:rPr>
        <w:t>2</w:t>
      </w:r>
      <w:r>
        <w:t>O</w:t>
      </w:r>
    </w:p>
    <w:p w14:paraId="70892D07" w14:textId="77777777" w:rsidR="00402A96" w:rsidRPr="00402A96" w:rsidRDefault="00402A96" w:rsidP="00402A96">
      <w:pPr>
        <w:pStyle w:val="ListParagraph"/>
        <w:numPr>
          <w:ilvl w:val="1"/>
          <w:numId w:val="5"/>
        </w:numPr>
        <w:spacing w:line="276" w:lineRule="auto"/>
        <w:rPr>
          <w:highlight w:val="yellow"/>
        </w:rPr>
      </w:pPr>
      <w:r w:rsidRPr="00402A96">
        <w:rPr>
          <w:highlight w:val="yellow"/>
        </w:rPr>
        <w:t>According to the text, chemical reactions do not create or destroy atoms, rather they cause atoms to rearrange. The example above shows CH</w:t>
      </w:r>
      <w:r w:rsidRPr="00402A96">
        <w:rPr>
          <w:highlight w:val="yellow"/>
          <w:vertAlign w:val="subscript"/>
        </w:rPr>
        <w:t>4</w:t>
      </w:r>
      <w:r w:rsidRPr="00402A96">
        <w:rPr>
          <w:highlight w:val="yellow"/>
        </w:rPr>
        <w:t xml:space="preserve"> reacting with two O</w:t>
      </w:r>
      <w:r w:rsidRPr="00402A96">
        <w:rPr>
          <w:highlight w:val="yellow"/>
          <w:vertAlign w:val="subscript"/>
        </w:rPr>
        <w:t>2</w:t>
      </w:r>
      <w:r w:rsidRPr="00402A96">
        <w:rPr>
          <w:highlight w:val="yellow"/>
        </w:rPr>
        <w:t xml:space="preserve"> molecules to produce one molecule of CO</w:t>
      </w:r>
      <w:r w:rsidRPr="00402A96">
        <w:rPr>
          <w:highlight w:val="yellow"/>
          <w:vertAlign w:val="subscript"/>
        </w:rPr>
        <w:t>2</w:t>
      </w:r>
      <w:r w:rsidRPr="00402A96">
        <w:rPr>
          <w:highlight w:val="yellow"/>
        </w:rPr>
        <w:t xml:space="preserve"> and two molecules of H</w:t>
      </w:r>
      <w:r w:rsidRPr="00402A96">
        <w:rPr>
          <w:highlight w:val="yellow"/>
          <w:vertAlign w:val="subscript"/>
        </w:rPr>
        <w:t>2</w:t>
      </w:r>
      <w:r w:rsidRPr="00402A96">
        <w:rPr>
          <w:highlight w:val="yellow"/>
        </w:rPr>
        <w:t xml:space="preserve">O. If we break apart the products into their individual chemical components, we can see that we still have a total of one C atom, four O atoms, and two H atoms. </w:t>
      </w:r>
    </w:p>
    <w:p w14:paraId="4EE87703" w14:textId="77777777" w:rsidR="00671379" w:rsidRDefault="00671379" w:rsidP="00671379"/>
    <w:p w14:paraId="472A8828" w14:textId="77777777" w:rsidR="00671379" w:rsidRDefault="00671379" w:rsidP="00671379">
      <w:pPr>
        <w:pStyle w:val="ListParagraph"/>
        <w:numPr>
          <w:ilvl w:val="0"/>
          <w:numId w:val="5"/>
        </w:numPr>
      </w:pPr>
      <w:r>
        <w:t>Many chemical reactions release energy. What is an exothermic reaction? Provide an example to strengthen your response.</w:t>
      </w:r>
    </w:p>
    <w:p w14:paraId="45B63DBF" w14:textId="5FBBF7D3" w:rsidR="00671379" w:rsidRPr="00A0691C" w:rsidRDefault="00671379" w:rsidP="00671379">
      <w:pPr>
        <w:pStyle w:val="ListParagraph"/>
        <w:numPr>
          <w:ilvl w:val="1"/>
          <w:numId w:val="5"/>
        </w:numPr>
        <w:spacing w:line="276" w:lineRule="auto"/>
        <w:rPr>
          <w:highlight w:val="yellow"/>
        </w:rPr>
      </w:pPr>
      <w:r w:rsidRPr="00A0691C">
        <w:rPr>
          <w:highlight w:val="yellow"/>
        </w:rPr>
        <w:t xml:space="preserve">Exothermic reactions are those that release energy in </w:t>
      </w:r>
      <w:r w:rsidR="009D088C">
        <w:rPr>
          <w:highlight w:val="yellow"/>
        </w:rPr>
        <w:t>the</w:t>
      </w:r>
      <w:r w:rsidRPr="00A0691C">
        <w:rPr>
          <w:highlight w:val="yellow"/>
        </w:rPr>
        <w:t xml:space="preserve"> form</w:t>
      </w:r>
      <w:r w:rsidR="009D088C">
        <w:rPr>
          <w:highlight w:val="yellow"/>
        </w:rPr>
        <w:t xml:space="preserve"> of heat.</w:t>
      </w:r>
      <w:r w:rsidRPr="00A0691C">
        <w:rPr>
          <w:highlight w:val="yellow"/>
        </w:rPr>
        <w:t xml:space="preserve"> For example, traditional car engines use exothermic energy to burn fuel. Although other byproducts are created during this chemical reaction, </w:t>
      </w:r>
      <w:r w:rsidR="002A6B12">
        <w:rPr>
          <w:highlight w:val="yellow"/>
        </w:rPr>
        <w:t>those are</w:t>
      </w:r>
      <w:r w:rsidRPr="00A0691C">
        <w:rPr>
          <w:highlight w:val="yellow"/>
        </w:rPr>
        <w:t xml:space="preserve"> release</w:t>
      </w:r>
      <w:r w:rsidR="002A6B12">
        <w:rPr>
          <w:highlight w:val="yellow"/>
        </w:rPr>
        <w:t xml:space="preserve">d </w:t>
      </w:r>
      <w:r w:rsidRPr="00A0691C">
        <w:rPr>
          <w:highlight w:val="yellow"/>
        </w:rPr>
        <w:t>as waste</w:t>
      </w:r>
      <w:r w:rsidR="00D14DFB">
        <w:rPr>
          <w:highlight w:val="yellow"/>
        </w:rPr>
        <w:t>.</w:t>
      </w:r>
      <w:r w:rsidR="00555760">
        <w:rPr>
          <w:highlight w:val="yellow"/>
        </w:rPr>
        <w:t xml:space="preserve"> P</w:t>
      </w:r>
      <w:r w:rsidR="00B07147">
        <w:rPr>
          <w:highlight w:val="yellow"/>
        </w:rPr>
        <w:t>eople</w:t>
      </w:r>
      <w:r w:rsidRPr="00A0691C">
        <w:rPr>
          <w:highlight w:val="yellow"/>
        </w:rPr>
        <w:t xml:space="preserve"> use the energy</w:t>
      </w:r>
      <w:r w:rsidR="00805526">
        <w:rPr>
          <w:highlight w:val="yellow"/>
        </w:rPr>
        <w:t xml:space="preserve"> created by the chemical reaction</w:t>
      </w:r>
      <w:r w:rsidRPr="00A0691C">
        <w:rPr>
          <w:highlight w:val="yellow"/>
        </w:rPr>
        <w:t xml:space="preserve"> to do the work needed to move the vehicle. </w:t>
      </w:r>
    </w:p>
    <w:p w14:paraId="7B6BB2B5" w14:textId="77777777" w:rsidR="00671379" w:rsidRDefault="00671379" w:rsidP="00671379"/>
    <w:p w14:paraId="6DB3C04A" w14:textId="77777777" w:rsidR="00671379" w:rsidRDefault="00671379" w:rsidP="00671379">
      <w:pPr>
        <w:pStyle w:val="ListParagraph"/>
        <w:numPr>
          <w:ilvl w:val="0"/>
          <w:numId w:val="5"/>
        </w:numPr>
      </w:pPr>
      <w:r>
        <w:lastRenderedPageBreak/>
        <w:t xml:space="preserve">What are endothermic reactions? Provide an example to strengthen your response. </w:t>
      </w:r>
    </w:p>
    <w:p w14:paraId="23E4BE83" w14:textId="77777777" w:rsidR="00671379" w:rsidRPr="00A0691C" w:rsidRDefault="00671379" w:rsidP="00671379">
      <w:pPr>
        <w:pStyle w:val="ListParagraph"/>
        <w:numPr>
          <w:ilvl w:val="1"/>
          <w:numId w:val="5"/>
        </w:numPr>
        <w:spacing w:line="276" w:lineRule="auto"/>
        <w:rPr>
          <w:highlight w:val="yellow"/>
        </w:rPr>
      </w:pPr>
      <w:r w:rsidRPr="00A0691C">
        <w:rPr>
          <w:highlight w:val="yellow"/>
        </w:rPr>
        <w:t xml:space="preserve">Endothermic reactions are those that absorb heat from the environment, rather than produce it. For example, cooking food creates an endothermic reaction. The heat from the oven or pan changes the food chemically through an endothermic reaction. </w:t>
      </w:r>
    </w:p>
    <w:p w14:paraId="196D6329" w14:textId="77777777" w:rsidR="00671379" w:rsidRDefault="00671379" w:rsidP="00671379"/>
    <w:p w14:paraId="1481DEE2" w14:textId="77777777" w:rsidR="00671379" w:rsidRDefault="00671379" w:rsidP="00671379">
      <w:pPr>
        <w:pStyle w:val="ListParagraph"/>
        <w:numPr>
          <w:ilvl w:val="0"/>
          <w:numId w:val="5"/>
        </w:numPr>
      </w:pPr>
      <w:r>
        <w:t>Why are atoms likely to form compounds in the first place?</w:t>
      </w:r>
    </w:p>
    <w:p w14:paraId="5550466A" w14:textId="42D10A32" w:rsidR="00671379" w:rsidRPr="00A0691C" w:rsidRDefault="00671379" w:rsidP="00671379">
      <w:pPr>
        <w:pStyle w:val="ListParagraph"/>
        <w:numPr>
          <w:ilvl w:val="1"/>
          <w:numId w:val="5"/>
        </w:numPr>
        <w:spacing w:line="276" w:lineRule="auto"/>
        <w:rPr>
          <w:highlight w:val="yellow"/>
        </w:rPr>
      </w:pPr>
      <w:r w:rsidRPr="00A0691C">
        <w:rPr>
          <w:highlight w:val="yellow"/>
        </w:rPr>
        <w:t xml:space="preserve">Atoms form compounds because of their structural needs. Atoms contain a nucleus with protons and neutrons. Electrons travel freely around the nucleus in organized rings called electron shells. Although atoms have different numbers of electrons, they tend to want their outer shells to be full of </w:t>
      </w:r>
      <w:r w:rsidR="005875B4" w:rsidRPr="00A0691C">
        <w:rPr>
          <w:highlight w:val="yellow"/>
        </w:rPr>
        <w:t>electrons,</w:t>
      </w:r>
      <w:r w:rsidRPr="00A0691C">
        <w:rPr>
          <w:highlight w:val="yellow"/>
        </w:rPr>
        <w:t xml:space="preserve"> so they begin to bond and form compounds to fill in the “missing” electrons. </w:t>
      </w:r>
    </w:p>
    <w:p w14:paraId="03AA20D6" w14:textId="77777777" w:rsidR="00671379" w:rsidRDefault="00671379" w:rsidP="00671379"/>
    <w:p w14:paraId="30BA5A6E" w14:textId="77777777" w:rsidR="00671379" w:rsidRDefault="00671379" w:rsidP="00671379">
      <w:pPr>
        <w:pStyle w:val="ListParagraph"/>
        <w:numPr>
          <w:ilvl w:val="0"/>
          <w:numId w:val="5"/>
        </w:numPr>
      </w:pPr>
      <w:r>
        <w:t>Explain the roles of elections and electron shells in covalent bonds.</w:t>
      </w:r>
    </w:p>
    <w:p w14:paraId="782BF9A3" w14:textId="77777777" w:rsidR="00671379" w:rsidRPr="00A0691C" w:rsidRDefault="00671379" w:rsidP="00671379">
      <w:pPr>
        <w:pStyle w:val="ListParagraph"/>
        <w:numPr>
          <w:ilvl w:val="1"/>
          <w:numId w:val="5"/>
        </w:numPr>
        <w:rPr>
          <w:highlight w:val="yellow"/>
        </w:rPr>
      </w:pPr>
      <w:r w:rsidRPr="00A0691C">
        <w:rPr>
          <w:highlight w:val="yellow"/>
        </w:rPr>
        <w:t>In a covalent bond, atoms share their electrons to get the number they want. By sharing electrons, both atoms have access to the electrons they need to have a full electron shell.</w:t>
      </w:r>
    </w:p>
    <w:p w14:paraId="4A14CD96" w14:textId="77777777" w:rsidR="00671379" w:rsidRDefault="00671379" w:rsidP="00671379"/>
    <w:p w14:paraId="1B1FD893" w14:textId="77777777" w:rsidR="00671379" w:rsidRDefault="00671379" w:rsidP="00671379">
      <w:pPr>
        <w:pStyle w:val="ListParagraph"/>
        <w:numPr>
          <w:ilvl w:val="0"/>
          <w:numId w:val="5"/>
        </w:numPr>
      </w:pPr>
      <w:r>
        <w:t>Explain the roles of elections and electron shells in ionic bonds.</w:t>
      </w:r>
    </w:p>
    <w:p w14:paraId="2FC43427" w14:textId="77777777" w:rsidR="00671379" w:rsidRPr="00A0691C" w:rsidRDefault="00671379" w:rsidP="00671379">
      <w:pPr>
        <w:pStyle w:val="ListParagraph"/>
        <w:numPr>
          <w:ilvl w:val="1"/>
          <w:numId w:val="5"/>
        </w:numPr>
        <w:rPr>
          <w:highlight w:val="yellow"/>
        </w:rPr>
      </w:pPr>
      <w:r w:rsidRPr="00A0691C">
        <w:rPr>
          <w:highlight w:val="yellow"/>
        </w:rPr>
        <w:t>Ionic bonds, on the other hand, involve giving electrons to, or taking electrons from, other atoms. When this type of bond occurs, one atom “donates” an electron to another atom, helping to fill that atom’s electron shell.</w:t>
      </w:r>
    </w:p>
    <w:p w14:paraId="15119137" w14:textId="77777777" w:rsidR="00671379" w:rsidRDefault="00671379" w:rsidP="00671379"/>
    <w:p w14:paraId="5DFCA4AC" w14:textId="0E7619F1" w:rsidR="00671379" w:rsidRDefault="00671379" w:rsidP="00671379">
      <w:pPr>
        <w:pStyle w:val="ListParagraph"/>
        <w:numPr>
          <w:ilvl w:val="0"/>
          <w:numId w:val="5"/>
        </w:numPr>
      </w:pPr>
      <w:r>
        <w:t xml:space="preserve">Compare activation energy </w:t>
      </w:r>
      <w:r w:rsidR="002078E3">
        <w:t>and</w:t>
      </w:r>
      <w:r>
        <w:t xml:space="preserve"> catalysts. </w:t>
      </w:r>
    </w:p>
    <w:p w14:paraId="40465571" w14:textId="4C1BE54A" w:rsidR="00671379" w:rsidRPr="00A0691C" w:rsidRDefault="00671379" w:rsidP="00671379">
      <w:pPr>
        <w:pStyle w:val="ListParagraph"/>
        <w:numPr>
          <w:ilvl w:val="1"/>
          <w:numId w:val="5"/>
        </w:numPr>
        <w:spacing w:line="276" w:lineRule="auto"/>
        <w:rPr>
          <w:highlight w:val="yellow"/>
        </w:rPr>
      </w:pPr>
      <w:r w:rsidRPr="00A0691C">
        <w:rPr>
          <w:highlight w:val="yellow"/>
        </w:rPr>
        <w:t xml:space="preserve">Some reactions occur automatically, but other require a little energy. Activation energy is the energy required to start a chemical reaction. For example, gasoline and oxygen do not automatically react when exposed to one another. However, adding activation energy in the form or a spark or flame can cause a chemical reaction </w:t>
      </w:r>
      <w:r w:rsidR="00515DC8">
        <w:rPr>
          <w:highlight w:val="yellow"/>
        </w:rPr>
        <w:t>to occur.</w:t>
      </w:r>
      <w:r w:rsidRPr="00A0691C">
        <w:rPr>
          <w:highlight w:val="yellow"/>
        </w:rPr>
        <w:t xml:space="preserve"> </w:t>
      </w:r>
    </w:p>
    <w:p w14:paraId="6548ACA9" w14:textId="77777777" w:rsidR="00671379" w:rsidRPr="00A0691C" w:rsidRDefault="00671379" w:rsidP="00671379">
      <w:pPr>
        <w:pStyle w:val="ListParagraph"/>
        <w:numPr>
          <w:ilvl w:val="1"/>
          <w:numId w:val="5"/>
        </w:numPr>
        <w:spacing w:line="276" w:lineRule="auto"/>
        <w:rPr>
          <w:highlight w:val="yellow"/>
        </w:rPr>
      </w:pPr>
      <w:r w:rsidRPr="00A0691C">
        <w:rPr>
          <w:highlight w:val="yellow"/>
        </w:rPr>
        <w:t xml:space="preserve">Just like some reactions require activation energy to take place, some chemical reactions require catalysts to get started. A catalyst is a substance that causes a chemical reaction while itself remaining practically unchanged. Because catalysts are not used up or bound into the reactants, they remain ready to jump start other reactions! </w:t>
      </w:r>
    </w:p>
    <w:p w14:paraId="3014BCB7" w14:textId="77777777" w:rsidR="00671379" w:rsidRDefault="00671379" w:rsidP="00671379"/>
    <w:p w14:paraId="54CB3957" w14:textId="77777777" w:rsidR="00671379" w:rsidRDefault="00671379" w:rsidP="005128A2"/>
    <w:sectPr w:rsidR="00671379">
      <w:headerReference w:type="default" r:id="rId7"/>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E4BA1" w14:textId="77777777" w:rsidR="00245D29" w:rsidRDefault="00515DC8">
      <w:r>
        <w:separator/>
      </w:r>
    </w:p>
  </w:endnote>
  <w:endnote w:type="continuationSeparator" w:id="0">
    <w:p w14:paraId="4BD64CE4" w14:textId="77777777" w:rsidR="00245D29" w:rsidRDefault="00515DC8">
      <w:r>
        <w:continuationSeparator/>
      </w:r>
    </w:p>
  </w:endnote>
  <w:endnote w:type="continuationNotice" w:id="1">
    <w:p w14:paraId="0BA86CE4" w14:textId="77777777" w:rsidR="00841C72" w:rsidRDefault="00841C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EndPr>
      <w:rPr>
        <w:rStyle w:val="PageNumber"/>
      </w:rPr>
    </w:sdtEndPr>
    <w:sdtContent>
      <w:p w14:paraId="444FD63E" w14:textId="77777777" w:rsidR="00E75A27" w:rsidRDefault="00602F3F"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DAD972" w14:textId="77777777" w:rsidR="00E75A27" w:rsidRDefault="00555760"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EndPr>
      <w:rPr>
        <w:rStyle w:val="PageNumber"/>
      </w:rPr>
    </w:sdtEndPr>
    <w:sdtContent>
      <w:p w14:paraId="3976B7E8" w14:textId="77777777" w:rsidR="00E75A27" w:rsidRDefault="00602F3F"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A7A0771" w14:textId="77777777" w:rsidR="00E75A27" w:rsidRDefault="00555760" w:rsidP="00E75A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83B5F" w14:textId="77777777" w:rsidR="00245D29" w:rsidRDefault="00515DC8">
      <w:r>
        <w:separator/>
      </w:r>
    </w:p>
  </w:footnote>
  <w:footnote w:type="continuationSeparator" w:id="0">
    <w:p w14:paraId="5E355C01" w14:textId="77777777" w:rsidR="00245D29" w:rsidRDefault="00515DC8">
      <w:r>
        <w:continuationSeparator/>
      </w:r>
    </w:p>
  </w:footnote>
  <w:footnote w:type="continuationNotice" w:id="1">
    <w:p w14:paraId="11CA3D6C" w14:textId="77777777" w:rsidR="00841C72" w:rsidRDefault="00841C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41EB2" w14:textId="77777777" w:rsidR="002D4E2D" w:rsidRDefault="00602F3F" w:rsidP="002D4E2D">
    <w:pPr>
      <w:pStyle w:val="Header"/>
    </w:pPr>
    <w:r>
      <w:rPr>
        <w:noProof/>
      </w:rPr>
      <w:drawing>
        <wp:inline distT="0" distB="0" distL="0" distR="0" wp14:anchorId="74758B04" wp14:editId="5C63015A">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r>
      <w:t>Name:___________________________</w:t>
    </w:r>
  </w:p>
  <w:p w14:paraId="13CA5A13" w14:textId="77777777" w:rsidR="002D4E2D" w:rsidRDefault="00602F3F" w:rsidP="002D4E2D">
    <w:pPr>
      <w:pStyle w:val="Header"/>
    </w:pPr>
    <w:r>
      <w:t>Building Blocks of Chemistry</w:t>
    </w:r>
    <w:r>
      <w:tab/>
    </w:r>
    <w:r>
      <w:tab/>
      <w:t>Date:____________________________</w:t>
    </w:r>
  </w:p>
  <w:p w14:paraId="54EE4259" w14:textId="77777777" w:rsidR="007079AB" w:rsidRDefault="00602F3F" w:rsidP="002D4E2D">
    <w:pPr>
      <w:pStyle w:val="Header"/>
    </w:pPr>
    <w:r>
      <w:tab/>
    </w:r>
    <w:r>
      <w:tab/>
      <w:t>Class:____________________________</w:t>
    </w:r>
  </w:p>
  <w:p w14:paraId="53743A0E" w14:textId="77777777" w:rsidR="00BD3D71" w:rsidRPr="002D4E2D" w:rsidRDefault="00555760" w:rsidP="002D4E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382CDE"/>
    <w:multiLevelType w:val="hybridMultilevel"/>
    <w:tmpl w:val="15BE9A56"/>
    <w:lvl w:ilvl="0" w:tplc="FFFFFFFF">
      <w:start w:val="1"/>
      <w:numFmt w:val="decimal"/>
      <w:lvlText w:val="%1."/>
      <w:lvlJc w:val="left"/>
      <w:pPr>
        <w:ind w:left="720" w:hanging="360"/>
      </w:pPr>
      <w:rPr>
        <w:rFonts w:hint="default"/>
        <w:color w:val="000000" w:themeColor="text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A95828"/>
    <w:multiLevelType w:val="hybridMultilevel"/>
    <w:tmpl w:val="1FCAFA68"/>
    <w:lvl w:ilvl="0" w:tplc="9014FC3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6B6D8A"/>
    <w:multiLevelType w:val="hybridMultilevel"/>
    <w:tmpl w:val="15BE9A56"/>
    <w:lvl w:ilvl="0" w:tplc="EFC4E31A">
      <w:start w:val="1"/>
      <w:numFmt w:val="decimal"/>
      <w:lvlText w:val="%1."/>
      <w:lvlJc w:val="left"/>
      <w:pPr>
        <w:ind w:left="720" w:hanging="360"/>
      </w:pPr>
      <w:rPr>
        <w:rFonts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FF391D"/>
    <w:multiLevelType w:val="hybridMultilevel"/>
    <w:tmpl w:val="1D6E907C"/>
    <w:lvl w:ilvl="0" w:tplc="9014FC3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3901603">
    <w:abstractNumId w:val="2"/>
  </w:num>
  <w:num w:numId="2" w16cid:durableId="1075972033">
    <w:abstractNumId w:val="1"/>
  </w:num>
  <w:num w:numId="3" w16cid:durableId="556359322">
    <w:abstractNumId w:val="4"/>
  </w:num>
  <w:num w:numId="4" w16cid:durableId="967275764">
    <w:abstractNumId w:val="3"/>
  </w:num>
  <w:num w:numId="5" w16cid:durableId="2011591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776C"/>
    <w:rsid w:val="00060E7D"/>
    <w:rsid w:val="00063AC0"/>
    <w:rsid w:val="00071483"/>
    <w:rsid w:val="000A6217"/>
    <w:rsid w:val="000A6909"/>
    <w:rsid w:val="001061C7"/>
    <w:rsid w:val="00113CFA"/>
    <w:rsid w:val="001C56F4"/>
    <w:rsid w:val="002078E3"/>
    <w:rsid w:val="002351DB"/>
    <w:rsid w:val="00245D29"/>
    <w:rsid w:val="0024631D"/>
    <w:rsid w:val="00282A2D"/>
    <w:rsid w:val="00285FDA"/>
    <w:rsid w:val="002A6B12"/>
    <w:rsid w:val="002D0BDE"/>
    <w:rsid w:val="002D4144"/>
    <w:rsid w:val="002D516C"/>
    <w:rsid w:val="00321DE8"/>
    <w:rsid w:val="003A4CE6"/>
    <w:rsid w:val="003C35C0"/>
    <w:rsid w:val="00402A96"/>
    <w:rsid w:val="0042115C"/>
    <w:rsid w:val="0042665B"/>
    <w:rsid w:val="004D4E08"/>
    <w:rsid w:val="005128A2"/>
    <w:rsid w:val="00515DC8"/>
    <w:rsid w:val="00555760"/>
    <w:rsid w:val="005875B4"/>
    <w:rsid w:val="00587D30"/>
    <w:rsid w:val="005920CC"/>
    <w:rsid w:val="005D4821"/>
    <w:rsid w:val="00602F3F"/>
    <w:rsid w:val="00671379"/>
    <w:rsid w:val="00687399"/>
    <w:rsid w:val="00694957"/>
    <w:rsid w:val="0070227A"/>
    <w:rsid w:val="00702E80"/>
    <w:rsid w:val="00762B0F"/>
    <w:rsid w:val="007A48E2"/>
    <w:rsid w:val="00805526"/>
    <w:rsid w:val="00841C72"/>
    <w:rsid w:val="008A316A"/>
    <w:rsid w:val="008B5543"/>
    <w:rsid w:val="00946FB9"/>
    <w:rsid w:val="0098453B"/>
    <w:rsid w:val="009D088C"/>
    <w:rsid w:val="009F5815"/>
    <w:rsid w:val="00A0691C"/>
    <w:rsid w:val="00A80E06"/>
    <w:rsid w:val="00A820CB"/>
    <w:rsid w:val="00AE7769"/>
    <w:rsid w:val="00B07147"/>
    <w:rsid w:val="00B87BB0"/>
    <w:rsid w:val="00B9009C"/>
    <w:rsid w:val="00C022A2"/>
    <w:rsid w:val="00C3281F"/>
    <w:rsid w:val="00C77878"/>
    <w:rsid w:val="00C80FB0"/>
    <w:rsid w:val="00C979A9"/>
    <w:rsid w:val="00D01588"/>
    <w:rsid w:val="00D14DFB"/>
    <w:rsid w:val="00D552B0"/>
    <w:rsid w:val="00D66544"/>
    <w:rsid w:val="00D851B7"/>
    <w:rsid w:val="00E061D8"/>
    <w:rsid w:val="00E22288"/>
    <w:rsid w:val="00E7421B"/>
    <w:rsid w:val="00EA182E"/>
    <w:rsid w:val="00EB3890"/>
    <w:rsid w:val="00F4251B"/>
    <w:rsid w:val="00F4776C"/>
    <w:rsid w:val="00F70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AEAEE5"/>
  <w15:chartTrackingRefBased/>
  <w15:docId w15:val="{E2534AD2-9B70-0E48-9A77-0E6195EA3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76C"/>
  </w:style>
  <w:style w:type="paragraph" w:styleId="Heading1">
    <w:name w:val="heading 1"/>
    <w:basedOn w:val="Normal"/>
    <w:next w:val="Normal"/>
    <w:link w:val="Heading1Char"/>
    <w:uiPriority w:val="9"/>
    <w:qFormat/>
    <w:rsid w:val="00F4776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776C"/>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F4776C"/>
    <w:pPr>
      <w:ind w:left="720"/>
      <w:contextualSpacing/>
    </w:pPr>
  </w:style>
  <w:style w:type="paragraph" w:styleId="Header">
    <w:name w:val="header"/>
    <w:basedOn w:val="Normal"/>
    <w:link w:val="HeaderChar"/>
    <w:uiPriority w:val="99"/>
    <w:unhideWhenUsed/>
    <w:rsid w:val="00F4776C"/>
    <w:pPr>
      <w:tabs>
        <w:tab w:val="center" w:pos="4680"/>
        <w:tab w:val="right" w:pos="9360"/>
      </w:tabs>
    </w:pPr>
  </w:style>
  <w:style w:type="character" w:customStyle="1" w:styleId="HeaderChar">
    <w:name w:val="Header Char"/>
    <w:basedOn w:val="DefaultParagraphFont"/>
    <w:link w:val="Header"/>
    <w:uiPriority w:val="99"/>
    <w:rsid w:val="00F4776C"/>
  </w:style>
  <w:style w:type="table" w:styleId="TableGrid">
    <w:name w:val="Table Grid"/>
    <w:basedOn w:val="TableNormal"/>
    <w:uiPriority w:val="39"/>
    <w:rsid w:val="00F477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4776C"/>
    <w:pPr>
      <w:tabs>
        <w:tab w:val="center" w:pos="4680"/>
        <w:tab w:val="right" w:pos="9360"/>
      </w:tabs>
    </w:pPr>
  </w:style>
  <w:style w:type="character" w:customStyle="1" w:styleId="FooterChar">
    <w:name w:val="Footer Char"/>
    <w:basedOn w:val="DefaultParagraphFont"/>
    <w:link w:val="Footer"/>
    <w:uiPriority w:val="99"/>
    <w:rsid w:val="00F4776C"/>
  </w:style>
  <w:style w:type="character" w:styleId="PageNumber">
    <w:name w:val="page number"/>
    <w:basedOn w:val="DefaultParagraphFont"/>
    <w:uiPriority w:val="99"/>
    <w:semiHidden/>
    <w:unhideWhenUsed/>
    <w:rsid w:val="00F477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783</Words>
  <Characters>4466</Characters>
  <Application>Microsoft Office Word</Application>
  <DocSecurity>0</DocSecurity>
  <Lines>37</Lines>
  <Paragraphs>10</Paragraphs>
  <ScaleCrop>false</ScaleCrop>
  <Company/>
  <LinksUpToDate>false</LinksUpToDate>
  <CharactersWithSpaces>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72</cp:revision>
  <dcterms:created xsi:type="dcterms:W3CDTF">2022-07-14T14:37:00Z</dcterms:created>
  <dcterms:modified xsi:type="dcterms:W3CDTF">2022-08-12T16:06:00Z</dcterms:modified>
</cp:coreProperties>
</file>